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125" w:rsidRPr="009C653C" w:rsidRDefault="00A1551F" w:rsidP="00593C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A44125" w:rsidRPr="00A44125">
        <w:rPr>
          <w:rFonts w:ascii="Times New Roman" w:hAnsi="Times New Roman" w:cs="Times New Roman"/>
          <w:bCs/>
          <w:iCs/>
          <w:sz w:val="24"/>
          <w:szCs w:val="24"/>
        </w:rPr>
        <w:t>10 декабря - Международный День прав человека</w:t>
      </w:r>
      <w:r w:rsidR="009C653C" w:rsidRPr="00A44125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A44125">
        <w:rPr>
          <w:rFonts w:ascii="Times New Roman" w:hAnsi="Times New Roman" w:cs="Times New Roman"/>
          <w:bCs/>
          <w:iCs/>
          <w:sz w:val="24"/>
          <w:szCs w:val="24"/>
        </w:rPr>
        <w:t xml:space="preserve"> В библиотеках Кавказского сельского поселения прошел единый урок прав человека, </w:t>
      </w:r>
      <w:r w:rsidR="00A44125" w:rsidRPr="009C653C">
        <w:rPr>
          <w:rFonts w:ascii="Times New Roman" w:hAnsi="Times New Roman" w:cs="Times New Roman"/>
          <w:sz w:val="24"/>
          <w:szCs w:val="24"/>
        </w:rPr>
        <w:t>который был  посвящен 25-летию действующей Конституции Российской Федерации и 70-летию Всеобщей декларации прав человека. </w:t>
      </w:r>
    </w:p>
    <w:p w:rsidR="00016521" w:rsidRPr="00016521" w:rsidRDefault="009C653C" w:rsidP="00593C9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5313">
        <w:rPr>
          <w:rFonts w:ascii="Times New Roman" w:hAnsi="Times New Roman" w:cs="Times New Roman"/>
          <w:sz w:val="24"/>
          <w:szCs w:val="24"/>
        </w:rPr>
        <w:t>Учащиеся средней школы № 12 им. А.С. Пушкина приняли участие в  конкурсе «Имею право, но обязан</w:t>
      </w:r>
      <w:r w:rsidR="00975313" w:rsidRPr="00975313">
        <w:rPr>
          <w:rFonts w:ascii="Times New Roman" w:hAnsi="Times New Roman" w:cs="Times New Roman"/>
          <w:sz w:val="24"/>
          <w:szCs w:val="24"/>
        </w:rPr>
        <w:t>»</w:t>
      </w:r>
      <w:r w:rsidRPr="00975313">
        <w:rPr>
          <w:rFonts w:ascii="Times New Roman" w:hAnsi="Times New Roman" w:cs="Times New Roman"/>
          <w:sz w:val="24"/>
          <w:szCs w:val="24"/>
        </w:rPr>
        <w:t>, который прошел  в центральной сельской библиотеке</w:t>
      </w:r>
      <w:r w:rsidR="00743B93" w:rsidRPr="00975313">
        <w:rPr>
          <w:rFonts w:ascii="Times New Roman" w:hAnsi="Times New Roman" w:cs="Times New Roman"/>
          <w:sz w:val="24"/>
          <w:szCs w:val="24"/>
        </w:rPr>
        <w:t xml:space="preserve"> Кавказского сельского посел</w:t>
      </w:r>
      <w:r w:rsidR="00A44125" w:rsidRPr="00975313">
        <w:rPr>
          <w:rFonts w:ascii="Times New Roman" w:hAnsi="Times New Roman" w:cs="Times New Roman"/>
          <w:sz w:val="24"/>
          <w:szCs w:val="24"/>
        </w:rPr>
        <w:t>ения</w:t>
      </w:r>
      <w:r w:rsidR="00116A28" w:rsidRPr="00975313">
        <w:rPr>
          <w:rFonts w:ascii="Times New Roman" w:hAnsi="Times New Roman" w:cs="Times New Roman"/>
          <w:sz w:val="24"/>
          <w:szCs w:val="24"/>
        </w:rPr>
        <w:t xml:space="preserve"> 6 декабря 2018г.</w:t>
      </w:r>
      <w:r w:rsidR="00A44125" w:rsidRPr="00975313">
        <w:rPr>
          <w:rFonts w:ascii="Times New Roman" w:hAnsi="Times New Roman" w:cs="Times New Roman"/>
          <w:sz w:val="24"/>
          <w:szCs w:val="24"/>
        </w:rPr>
        <w:t xml:space="preserve"> </w:t>
      </w:r>
      <w:r w:rsidR="0001652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6A28" w:rsidRPr="00975313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="00016521">
        <w:rPr>
          <w:rFonts w:ascii="Times New Roman" w:hAnsi="Times New Roman" w:cs="Times New Roman"/>
          <w:sz w:val="24"/>
          <w:szCs w:val="24"/>
        </w:rPr>
        <w:t xml:space="preserve"> ведущий библиотекарь Колбасина Надежда </w:t>
      </w:r>
      <w:r w:rsidR="00116A28" w:rsidRPr="00975313">
        <w:rPr>
          <w:rFonts w:ascii="Times New Roman" w:hAnsi="Times New Roman" w:cs="Times New Roman"/>
          <w:sz w:val="24"/>
          <w:szCs w:val="24"/>
        </w:rPr>
        <w:t xml:space="preserve"> </w:t>
      </w:r>
      <w:r w:rsidR="00743B93" w:rsidRPr="00975313">
        <w:rPr>
          <w:rFonts w:ascii="Times New Roman" w:hAnsi="Times New Roman" w:cs="Times New Roman"/>
          <w:sz w:val="24"/>
          <w:szCs w:val="24"/>
        </w:rPr>
        <w:t>познакомил</w:t>
      </w:r>
      <w:r w:rsidR="00016521">
        <w:rPr>
          <w:rFonts w:ascii="Times New Roman" w:hAnsi="Times New Roman" w:cs="Times New Roman"/>
          <w:sz w:val="24"/>
          <w:szCs w:val="24"/>
        </w:rPr>
        <w:t>а ребят с историей Р</w:t>
      </w:r>
      <w:r w:rsidR="009B0FA5" w:rsidRPr="00975313">
        <w:rPr>
          <w:rFonts w:ascii="Times New Roman" w:hAnsi="Times New Roman" w:cs="Times New Roman"/>
          <w:sz w:val="24"/>
          <w:szCs w:val="24"/>
        </w:rPr>
        <w:t xml:space="preserve">оссийской Конституции, </w:t>
      </w:r>
      <w:r w:rsidR="00016521">
        <w:rPr>
          <w:rFonts w:ascii="Times New Roman" w:hAnsi="Times New Roman" w:cs="Times New Roman"/>
          <w:sz w:val="24"/>
          <w:szCs w:val="24"/>
        </w:rPr>
        <w:t xml:space="preserve">об </w:t>
      </w:r>
      <w:r w:rsidR="009B0FA5" w:rsidRPr="00975313">
        <w:rPr>
          <w:rFonts w:ascii="Times New Roman" w:hAnsi="Times New Roman" w:cs="Times New Roman"/>
          <w:sz w:val="24"/>
          <w:szCs w:val="24"/>
        </w:rPr>
        <w:t xml:space="preserve"> интересных факт</w:t>
      </w:r>
      <w:r w:rsidR="00016521">
        <w:rPr>
          <w:rFonts w:ascii="Times New Roman" w:hAnsi="Times New Roman" w:cs="Times New Roman"/>
          <w:sz w:val="24"/>
          <w:szCs w:val="24"/>
        </w:rPr>
        <w:t>ах</w:t>
      </w:r>
      <w:r w:rsidR="009B0FA5" w:rsidRPr="00975313">
        <w:rPr>
          <w:rFonts w:ascii="Times New Roman" w:hAnsi="Times New Roman" w:cs="Times New Roman"/>
          <w:sz w:val="24"/>
          <w:szCs w:val="24"/>
        </w:rPr>
        <w:t xml:space="preserve">  её создания,</w:t>
      </w:r>
      <w:r w:rsidR="00743B93" w:rsidRPr="00975313">
        <w:rPr>
          <w:rFonts w:ascii="Times New Roman" w:hAnsi="Times New Roman" w:cs="Times New Roman"/>
          <w:sz w:val="24"/>
          <w:szCs w:val="24"/>
        </w:rPr>
        <w:t xml:space="preserve"> с</w:t>
      </w:r>
      <w:r w:rsidR="00A1551F" w:rsidRPr="00975313">
        <w:rPr>
          <w:rFonts w:ascii="Times New Roman" w:hAnsi="Times New Roman" w:cs="Times New Roman"/>
          <w:sz w:val="24"/>
          <w:szCs w:val="24"/>
        </w:rPr>
        <w:t xml:space="preserve"> о</w:t>
      </w:r>
      <w:r w:rsidR="000D15F2" w:rsidRPr="00975313">
        <w:rPr>
          <w:rFonts w:ascii="Times New Roman" w:hAnsi="Times New Roman" w:cs="Times New Roman"/>
          <w:sz w:val="24"/>
          <w:szCs w:val="24"/>
        </w:rPr>
        <w:t>сновными</w:t>
      </w:r>
      <w:r w:rsidR="00743B93" w:rsidRPr="00975313">
        <w:rPr>
          <w:rFonts w:ascii="Times New Roman" w:hAnsi="Times New Roman" w:cs="Times New Roman"/>
          <w:sz w:val="24"/>
          <w:szCs w:val="24"/>
        </w:rPr>
        <w:t xml:space="preserve"> статьями Конститу</w:t>
      </w:r>
      <w:r w:rsidR="000D15F2" w:rsidRPr="00975313">
        <w:rPr>
          <w:rFonts w:ascii="Times New Roman" w:hAnsi="Times New Roman" w:cs="Times New Roman"/>
          <w:sz w:val="24"/>
          <w:szCs w:val="24"/>
        </w:rPr>
        <w:t xml:space="preserve">ции РФ. </w:t>
      </w:r>
      <w:r w:rsidR="009B0FA5" w:rsidRPr="00975313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016521">
        <w:rPr>
          <w:rFonts w:ascii="Times New Roman" w:hAnsi="Times New Roman" w:cs="Times New Roman"/>
          <w:sz w:val="24"/>
          <w:szCs w:val="24"/>
        </w:rPr>
        <w:t xml:space="preserve">участники </w:t>
      </w:r>
      <w:r w:rsidR="009B0FA5" w:rsidRPr="00975313">
        <w:rPr>
          <w:rFonts w:ascii="Times New Roman" w:hAnsi="Times New Roman" w:cs="Times New Roman"/>
          <w:sz w:val="24"/>
          <w:szCs w:val="24"/>
        </w:rPr>
        <w:t xml:space="preserve"> разделились на две команды</w:t>
      </w:r>
      <w:r w:rsidR="00975313">
        <w:rPr>
          <w:rFonts w:ascii="Times New Roman" w:hAnsi="Times New Roman" w:cs="Times New Roman"/>
          <w:sz w:val="24"/>
          <w:szCs w:val="24"/>
        </w:rPr>
        <w:t>. Конкурс состоял из нескольких туров.</w:t>
      </w:r>
      <w:r w:rsidR="00E92FCB">
        <w:rPr>
          <w:rFonts w:ascii="Times New Roman" w:hAnsi="Times New Roman" w:cs="Times New Roman"/>
          <w:sz w:val="24"/>
          <w:szCs w:val="24"/>
        </w:rPr>
        <w:t xml:space="preserve"> </w:t>
      </w:r>
      <w:r w:rsidR="00975313">
        <w:rPr>
          <w:rFonts w:ascii="Times New Roman" w:hAnsi="Times New Roman" w:cs="Times New Roman"/>
          <w:sz w:val="24"/>
          <w:szCs w:val="24"/>
        </w:rPr>
        <w:t xml:space="preserve">Это </w:t>
      </w:r>
      <w:r w:rsidR="00016521">
        <w:rPr>
          <w:rFonts w:ascii="Times New Roman" w:hAnsi="Times New Roman" w:cs="Times New Roman"/>
          <w:sz w:val="24"/>
          <w:szCs w:val="24"/>
        </w:rPr>
        <w:t>- б</w:t>
      </w:r>
      <w:r w:rsidR="00975313">
        <w:rPr>
          <w:rFonts w:ascii="Times New Roman" w:hAnsi="Times New Roman" w:cs="Times New Roman"/>
          <w:sz w:val="24"/>
          <w:szCs w:val="24"/>
        </w:rPr>
        <w:t xml:space="preserve">лиц-разминка, где </w:t>
      </w:r>
      <w:r w:rsidR="00016521">
        <w:rPr>
          <w:rFonts w:ascii="Times New Roman" w:hAnsi="Times New Roman" w:cs="Times New Roman"/>
          <w:sz w:val="24"/>
          <w:szCs w:val="24"/>
        </w:rPr>
        <w:t>ребята</w:t>
      </w:r>
      <w:r w:rsidR="00975313">
        <w:rPr>
          <w:rFonts w:ascii="Times New Roman" w:hAnsi="Times New Roman" w:cs="Times New Roman"/>
          <w:sz w:val="24"/>
          <w:szCs w:val="24"/>
        </w:rPr>
        <w:t xml:space="preserve"> отве</w:t>
      </w:r>
      <w:r w:rsidR="00E92FCB">
        <w:rPr>
          <w:rFonts w:ascii="Times New Roman" w:hAnsi="Times New Roman" w:cs="Times New Roman"/>
          <w:sz w:val="24"/>
          <w:szCs w:val="24"/>
        </w:rPr>
        <w:t>чали на вопросы по Конституции РФ,</w:t>
      </w:r>
      <w:r w:rsidR="00E92FCB" w:rsidRPr="00E92F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92FCB" w:rsidRPr="00E92F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«Сказка ложь, да в ней намек…»</w:t>
      </w:r>
      <w:r w:rsidR="00E92F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165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</w:t>
      </w:r>
      <w:r w:rsidR="00E92F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споминали права героев сказок и отгадывали сказки, </w:t>
      </w:r>
      <w:r w:rsidR="00E92FCB" w:rsidRPr="009C653C">
        <w:rPr>
          <w:rFonts w:ascii="Times New Roman" w:eastAsia="Times New Roman" w:hAnsi="Times New Roman" w:cs="Times New Roman"/>
          <w:sz w:val="24"/>
          <w:szCs w:val="24"/>
          <w:lang w:eastAsia="ru-RU"/>
        </w:rPr>
        <w:t>«Знаешь ли ты государственные праздники?»</w:t>
      </w:r>
      <w:r w:rsidR="00E92FC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92FCB" w:rsidRPr="00E92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CB" w:rsidRPr="009C65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92FCB" w:rsidRPr="00E92F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«Вопрос – ответ»</w:t>
      </w:r>
      <w:r w:rsidR="00E92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вели беседу о символах России,</w:t>
      </w:r>
      <w:r w:rsidR="00E92FCB" w:rsidRPr="00E92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CB" w:rsidRPr="009C653C">
        <w:rPr>
          <w:rFonts w:ascii="Times New Roman" w:eastAsia="Times New Roman" w:hAnsi="Times New Roman" w:cs="Times New Roman"/>
          <w:sz w:val="24"/>
          <w:szCs w:val="24"/>
          <w:lang w:eastAsia="ru-RU"/>
        </w:rPr>
        <w:t>«Определи статью»</w:t>
      </w:r>
      <w:r w:rsidR="00E92FC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дискутировали на тему ситуационных поступков, а б</w:t>
      </w:r>
      <w:r w:rsidR="00E92FCB" w:rsidRPr="009C653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лицтурнир</w:t>
      </w:r>
      <w:r w:rsidR="00E92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6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«Все это закон» - завершил мероприятие. Все участники конкурса отвечали на вопросы юридической викторины. </w:t>
      </w:r>
      <w:r w:rsidR="00116A28" w:rsidRPr="00016521">
        <w:rPr>
          <w:rFonts w:ascii="Times New Roman" w:hAnsi="Times New Roman" w:cs="Times New Roman"/>
          <w:color w:val="37433F"/>
          <w:sz w:val="24"/>
          <w:szCs w:val="24"/>
        </w:rPr>
        <w:t>Школьники с удовольствием отвечали, отстаивали и поясняли свои ответы</w:t>
      </w:r>
      <w:r w:rsidR="00016521">
        <w:rPr>
          <w:rFonts w:ascii="Times New Roman" w:hAnsi="Times New Roman" w:cs="Times New Roman"/>
          <w:color w:val="37433F"/>
          <w:sz w:val="24"/>
          <w:szCs w:val="24"/>
        </w:rPr>
        <w:t>, приводили свои примеры поступков. Завершила  ведущая мероприятие словами</w:t>
      </w:r>
      <w:r w:rsidR="00422CD9">
        <w:rPr>
          <w:rFonts w:ascii="Times New Roman" w:hAnsi="Times New Roman" w:cs="Times New Roman"/>
          <w:color w:val="37433F"/>
          <w:sz w:val="24"/>
          <w:szCs w:val="24"/>
        </w:rPr>
        <w:t>:</w:t>
      </w:r>
      <w:r w:rsidR="00016521" w:rsidRPr="00016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2CD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16521" w:rsidRPr="009C653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всегда интересуйтесь тем, что происходит в нашей стране, не будьте безучастны к ее истории. Одним словом будьте патриотами!</w:t>
      </w:r>
      <w:r w:rsidR="00422CD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1551F" w:rsidRPr="00016521" w:rsidRDefault="00593C95" w:rsidP="00016521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162C07D" wp14:editId="247F5361">
            <wp:simplePos x="0" y="0"/>
            <wp:positionH relativeFrom="column">
              <wp:posOffset>-301625</wp:posOffset>
            </wp:positionH>
            <wp:positionV relativeFrom="paragraph">
              <wp:posOffset>45085</wp:posOffset>
            </wp:positionV>
            <wp:extent cx="4900295" cy="2999105"/>
            <wp:effectExtent l="0" t="0" r="0" b="0"/>
            <wp:wrapNone/>
            <wp:docPr id="1" name="Рисунок 1" descr="C:\Users\User01\Desktop\IMG-201812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IMG-20181207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r="3729" b="23193"/>
                    <a:stretch/>
                  </pic:blipFill>
                  <pic:spPr bwMode="auto">
                    <a:xfrm>
                      <a:off x="0" y="0"/>
                      <a:ext cx="490029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53C" w:rsidRDefault="009C653C" w:rsidP="00A65F50">
      <w:pPr>
        <w:spacing w:after="0"/>
      </w:pPr>
    </w:p>
    <w:p w:rsidR="00E92FCB" w:rsidRDefault="00E92FCB" w:rsidP="00975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FCB" w:rsidRDefault="00E92FCB" w:rsidP="00975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FCB" w:rsidRDefault="00E92FCB" w:rsidP="00975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FCB" w:rsidRDefault="00E92FCB" w:rsidP="00975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E92FCB" w:rsidRDefault="00E92FCB" w:rsidP="00975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FCB" w:rsidRDefault="00E92FCB" w:rsidP="00975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FCB" w:rsidRDefault="00E92FCB" w:rsidP="00975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FCB" w:rsidRDefault="00593C95" w:rsidP="00975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5AF3131" wp14:editId="1CFEE731">
            <wp:simplePos x="0" y="0"/>
            <wp:positionH relativeFrom="column">
              <wp:posOffset>2553944</wp:posOffset>
            </wp:positionH>
            <wp:positionV relativeFrom="paragraph">
              <wp:posOffset>64025</wp:posOffset>
            </wp:positionV>
            <wp:extent cx="4396435" cy="3296859"/>
            <wp:effectExtent l="0" t="0" r="4445" b="0"/>
            <wp:wrapNone/>
            <wp:docPr id="2" name="Рисунок 2" descr="C:\Users\User01\Desktop\IMG-201812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IMG-20181207-WA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961" cy="329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FCB" w:rsidRDefault="00E92FCB" w:rsidP="00975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FCB" w:rsidRDefault="00E92FCB" w:rsidP="00975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FCB" w:rsidRDefault="00E92FCB" w:rsidP="00975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FCB" w:rsidRDefault="00E92FCB" w:rsidP="00975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FCB" w:rsidRDefault="00E92FCB" w:rsidP="00975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FCB" w:rsidRDefault="00E92FCB" w:rsidP="00975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15F2" w:rsidRPr="009C653C" w:rsidRDefault="000D15F2" w:rsidP="007410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D15F2" w:rsidRPr="009C653C" w:rsidSect="00593C9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E37D2"/>
    <w:multiLevelType w:val="multilevel"/>
    <w:tmpl w:val="8A903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D12C24"/>
    <w:multiLevelType w:val="multilevel"/>
    <w:tmpl w:val="260E4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C7516D"/>
    <w:multiLevelType w:val="multilevel"/>
    <w:tmpl w:val="0C92B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731379"/>
    <w:multiLevelType w:val="multilevel"/>
    <w:tmpl w:val="96EA1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F83EA1"/>
    <w:multiLevelType w:val="multilevel"/>
    <w:tmpl w:val="DDBAA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252AB6"/>
    <w:multiLevelType w:val="multilevel"/>
    <w:tmpl w:val="A55C6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2AE"/>
    <w:rsid w:val="00016521"/>
    <w:rsid w:val="000D15F2"/>
    <w:rsid w:val="00116A28"/>
    <w:rsid w:val="00384FD2"/>
    <w:rsid w:val="00422CD9"/>
    <w:rsid w:val="004807A7"/>
    <w:rsid w:val="00593C95"/>
    <w:rsid w:val="0074102C"/>
    <w:rsid w:val="00743B93"/>
    <w:rsid w:val="008762AE"/>
    <w:rsid w:val="00910588"/>
    <w:rsid w:val="00975313"/>
    <w:rsid w:val="009B0FA5"/>
    <w:rsid w:val="009C653C"/>
    <w:rsid w:val="00A1551F"/>
    <w:rsid w:val="00A44125"/>
    <w:rsid w:val="00A65F50"/>
    <w:rsid w:val="00C311A9"/>
    <w:rsid w:val="00E9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F5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F5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5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83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4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2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43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88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15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48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5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28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51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31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8216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2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3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3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5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37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1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948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9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1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5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8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95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2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2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4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51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69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754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79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07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6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82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0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47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100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682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80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336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049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524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8746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13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90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38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109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63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87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84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35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526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699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53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97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349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81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206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6351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82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9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975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31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88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657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9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3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989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75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616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99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5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0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34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27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2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65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06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2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236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83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7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4661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628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542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812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674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3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8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603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16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72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35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8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167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655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798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8475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89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8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157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78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07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4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38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2902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616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855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2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582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66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948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98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84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76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5909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6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12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206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9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7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6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3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2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2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9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2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2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01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Бандурко</dc:creator>
  <cp:lastModifiedBy>User01</cp:lastModifiedBy>
  <cp:revision>6</cp:revision>
  <dcterms:created xsi:type="dcterms:W3CDTF">2018-12-10T13:51:00Z</dcterms:created>
  <dcterms:modified xsi:type="dcterms:W3CDTF">2018-12-11T13:18:00Z</dcterms:modified>
</cp:coreProperties>
</file>